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1299E" w14:textId="04E56984" w:rsidR="006633E2" w:rsidRPr="00A51173" w:rsidRDefault="00E97794">
      <w:pPr>
        <w:rPr>
          <w:rFonts w:ascii="Arial" w:hAnsi="Arial" w:cs="Arial"/>
          <w:sz w:val="24"/>
          <w:szCs w:val="24"/>
        </w:rPr>
      </w:pPr>
      <w:r w:rsidRPr="00A51173">
        <w:rPr>
          <w:rFonts w:ascii="Arial" w:hAnsi="Arial" w:cs="Arial"/>
          <w:sz w:val="24"/>
          <w:szCs w:val="24"/>
        </w:rPr>
        <w:t>Standard FEC Committee Initiatives:</w:t>
      </w:r>
    </w:p>
    <w:p w14:paraId="700DB302" w14:textId="1479F603" w:rsidR="00E97794" w:rsidRPr="00A51173" w:rsidRDefault="00E97794" w:rsidP="00E977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1173">
        <w:rPr>
          <w:rFonts w:ascii="Arial" w:hAnsi="Arial" w:cs="Arial"/>
          <w:sz w:val="24"/>
          <w:szCs w:val="24"/>
        </w:rPr>
        <w:t>Promote adjunct faculty attendance at workshops and conferences</w:t>
      </w:r>
    </w:p>
    <w:p w14:paraId="25DF9D25" w14:textId="467E4AFC" w:rsidR="00E97794" w:rsidRPr="00A51173" w:rsidRDefault="00E97794" w:rsidP="00E977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1173">
        <w:rPr>
          <w:rFonts w:ascii="Arial" w:hAnsi="Arial" w:cs="Arial"/>
          <w:sz w:val="24"/>
          <w:szCs w:val="24"/>
        </w:rPr>
        <w:t>Conduct regular business</w:t>
      </w:r>
    </w:p>
    <w:p w14:paraId="760F7199" w14:textId="65FD7233" w:rsidR="00E97794" w:rsidRPr="00A51173" w:rsidRDefault="00E97794" w:rsidP="00E977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1173">
        <w:rPr>
          <w:rFonts w:ascii="Arial" w:hAnsi="Arial" w:cs="Arial"/>
          <w:sz w:val="24"/>
          <w:szCs w:val="24"/>
        </w:rPr>
        <w:t>Antiracism and Equity</w:t>
      </w:r>
    </w:p>
    <w:p w14:paraId="471309A2" w14:textId="5B6CAAF5" w:rsidR="00E97794" w:rsidRPr="00A51173" w:rsidRDefault="00E97794" w:rsidP="00E977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1173">
        <w:rPr>
          <w:rFonts w:ascii="Arial" w:hAnsi="Arial" w:cs="Arial"/>
          <w:sz w:val="24"/>
          <w:szCs w:val="24"/>
        </w:rPr>
        <w:t>Online Instruction</w:t>
      </w:r>
    </w:p>
    <w:p w14:paraId="06034887" w14:textId="6DEBB349" w:rsidR="00E97794" w:rsidRPr="00A51173" w:rsidRDefault="00E97794" w:rsidP="00E977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1173">
        <w:rPr>
          <w:rFonts w:ascii="Arial" w:hAnsi="Arial" w:cs="Arial"/>
          <w:sz w:val="24"/>
          <w:szCs w:val="24"/>
        </w:rPr>
        <w:t>Sabbaticals and IIPs</w:t>
      </w:r>
    </w:p>
    <w:p w14:paraId="0649F9F9" w14:textId="1B704E59" w:rsidR="00E97794" w:rsidRDefault="00E97794" w:rsidP="00E977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1173">
        <w:rPr>
          <w:rFonts w:ascii="Arial" w:hAnsi="Arial" w:cs="Arial"/>
          <w:sz w:val="24"/>
          <w:szCs w:val="24"/>
        </w:rPr>
        <w:t>Faculty Evaluation</w:t>
      </w:r>
    </w:p>
    <w:p w14:paraId="496012E6" w14:textId="56AFE81A" w:rsidR="006633E2" w:rsidRPr="00A51173" w:rsidRDefault="006633E2" w:rsidP="00E977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*Faculty Orientation</w:t>
      </w:r>
    </w:p>
    <w:p w14:paraId="3E7A729D" w14:textId="3F6A1DBD" w:rsidR="00E97794" w:rsidRPr="00A51173" w:rsidRDefault="00E97794" w:rsidP="00E97794">
      <w:pPr>
        <w:rPr>
          <w:rFonts w:ascii="Arial" w:hAnsi="Arial" w:cs="Arial"/>
          <w:sz w:val="24"/>
          <w:szCs w:val="24"/>
        </w:rPr>
      </w:pPr>
      <w:r w:rsidRPr="00A51173">
        <w:rPr>
          <w:rFonts w:ascii="Arial" w:hAnsi="Arial" w:cs="Arial"/>
          <w:sz w:val="24"/>
          <w:szCs w:val="24"/>
        </w:rPr>
        <w:t>*All these initiatives were marked as Active from the previous Committee’s End of Year Report.</w:t>
      </w:r>
    </w:p>
    <w:p w14:paraId="6503B858" w14:textId="3DEC9460" w:rsidR="00E97794" w:rsidRPr="00A51173" w:rsidRDefault="00E97794" w:rsidP="00E97794">
      <w:pPr>
        <w:rPr>
          <w:rFonts w:ascii="Arial" w:hAnsi="Arial" w:cs="Arial"/>
          <w:sz w:val="24"/>
          <w:szCs w:val="24"/>
        </w:rPr>
      </w:pPr>
      <w:r w:rsidRPr="00A51173">
        <w:rPr>
          <w:rFonts w:ascii="Arial" w:hAnsi="Arial" w:cs="Arial"/>
          <w:sz w:val="24"/>
          <w:szCs w:val="24"/>
        </w:rPr>
        <w:t>New Possible Initiatives</w:t>
      </w:r>
    </w:p>
    <w:p w14:paraId="1BC03CDE" w14:textId="413CC4BE" w:rsidR="004E38AE" w:rsidRDefault="004E38AE" w:rsidP="004E38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and update bylaws</w:t>
      </w:r>
    </w:p>
    <w:p w14:paraId="501D83BE" w14:textId="6B024901" w:rsidR="00A51173" w:rsidRPr="00A51173" w:rsidRDefault="00A51173" w:rsidP="00A5117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1173">
        <w:rPr>
          <w:rFonts w:ascii="Arial" w:hAnsi="Arial" w:cs="Arial"/>
          <w:sz w:val="24"/>
          <w:szCs w:val="24"/>
        </w:rPr>
        <w:t>Develop process for appeals for rejected FLEX proposals</w:t>
      </w:r>
    </w:p>
    <w:p w14:paraId="3804F420" w14:textId="7352F3EE" w:rsidR="00A51173" w:rsidRDefault="00AD5298" w:rsidP="00A5117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A51173" w:rsidRPr="00A51173">
        <w:rPr>
          <w:rFonts w:ascii="Arial" w:hAnsi="Arial" w:cs="Arial"/>
          <w:sz w:val="24"/>
          <w:szCs w:val="24"/>
        </w:rPr>
        <w:t xml:space="preserve">Develop </w:t>
      </w:r>
      <w:r w:rsidR="004E38AE">
        <w:rPr>
          <w:rFonts w:ascii="Arial" w:hAnsi="Arial" w:cs="Arial"/>
          <w:sz w:val="24"/>
          <w:szCs w:val="24"/>
        </w:rPr>
        <w:t>procedure of when to reach out to COSAFA about the budget being low</w:t>
      </w:r>
    </w:p>
    <w:p w14:paraId="70BC9BB7" w14:textId="5EB5B7F9" w:rsidR="004E38AE" w:rsidRDefault="004E38AE" w:rsidP="00A5117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 an IIP reporting process</w:t>
      </w:r>
    </w:p>
    <w:p w14:paraId="7C5FC300" w14:textId="55620CAD" w:rsidR="004E38AE" w:rsidRDefault="004E38AE" w:rsidP="00A5117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 a digital back end for FLEX reporting after FLEX is completed in SharePoint</w:t>
      </w:r>
    </w:p>
    <w:p w14:paraId="48DD57DB" w14:textId="70DE3CFC" w:rsidR="00AD5298" w:rsidRPr="00AD5298" w:rsidRDefault="00AD5298" w:rsidP="00AD529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AD52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Promote faculty participation in the workshop evaluation process when they host a FLEX workshop or training</w:t>
      </w:r>
    </w:p>
    <w:sectPr w:rsidR="00AD5298" w:rsidRPr="00AD5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B0E5F"/>
    <w:multiLevelType w:val="hybridMultilevel"/>
    <w:tmpl w:val="DB6A0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451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94"/>
    <w:rsid w:val="003B5198"/>
    <w:rsid w:val="003F4487"/>
    <w:rsid w:val="004E38AE"/>
    <w:rsid w:val="006633E2"/>
    <w:rsid w:val="006823FD"/>
    <w:rsid w:val="00873794"/>
    <w:rsid w:val="009561E7"/>
    <w:rsid w:val="00A51173"/>
    <w:rsid w:val="00A7510A"/>
    <w:rsid w:val="00AD5298"/>
    <w:rsid w:val="00D1484B"/>
    <w:rsid w:val="00E9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EA2A9"/>
  <w15:chartTrackingRefBased/>
  <w15:docId w15:val="{AA3A8E11-A0A3-4FAF-AC7C-16B84C79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3DF9B8E0EDE429FC418B9D8D7C0CC" ma:contentTypeVersion="20" ma:contentTypeDescription="Create a new document." ma:contentTypeScope="" ma:versionID="28e7b005f72731e85b5aaae45be1e37a">
  <xsd:schema xmlns:xsd="http://www.w3.org/2001/XMLSchema" xmlns:xs="http://www.w3.org/2001/XMLSchema" xmlns:p="http://schemas.microsoft.com/office/2006/metadata/properties" xmlns:ns1="http://schemas.microsoft.com/sharepoint/v3" xmlns:ns2="78f31a23-c5ca-4660-a45b-ce709fb48214" xmlns:ns3="5819c703-e1e4-4477-b044-b96d8cdcfdc3" xmlns:ns4="65DFA659-D594-4EAA-86AD-36364E5551EF" xmlns:ns5="b6ada68c-fde7-437d-9956-f742b025d382" xmlns:ns6="60e9537a-896e-41de-bdb5-dc5f79b571e9" xmlns:ns7="65dfa659-d594-4eaa-86ad-36364e5551ef" xmlns:ns8="d0e5d109-b645-4388-833a-b623d106bd1f" targetNamespace="http://schemas.microsoft.com/office/2006/metadata/properties" ma:root="true" ma:fieldsID="82e5e437a98a41c6ed42403717546aba" ns1:_="" ns2:_="" ns3:_="" ns4:_="" ns5:_="" ns6:_="" ns7:_="" ns8:_="">
    <xsd:import namespace="http://schemas.microsoft.com/sharepoint/v3"/>
    <xsd:import namespace="78f31a23-c5ca-4660-a45b-ce709fb48214"/>
    <xsd:import namespace="5819c703-e1e4-4477-b044-b96d8cdcfdc3"/>
    <xsd:import namespace="65DFA659-D594-4EAA-86AD-36364E5551EF"/>
    <xsd:import namespace="b6ada68c-fde7-437d-9956-f742b025d382"/>
    <xsd:import namespace="60e9537a-896e-41de-bdb5-dc5f79b571e9"/>
    <xsd:import namespace="65dfa659-d594-4eaa-86ad-36364e5551ef"/>
    <xsd:import namespace="d0e5d109-b645-4388-833a-b623d106bd1f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TaxCatchAllLabel" minOccurs="0"/>
                <xsd:element ref="ns4:Meeting" minOccurs="0"/>
                <xsd:element ref="ns5:Category" minOccurs="0"/>
                <xsd:element ref="ns1:PublishingStartDate" minOccurs="0"/>
                <xsd:element ref="ns6:Date_x0020_For_x0020_Calendar" minOccurs="0"/>
                <xsd:element ref="ns7:gbc8405dca4941078f0886dc25e039d1" minOccurs="0"/>
                <xsd:element ref="ns7:g4475faa6db54f05afc80ceea036943a" minOccurs="0"/>
                <xsd:element ref="ns2:SharedWithUsers" minOccurs="0"/>
                <xsd:element ref="ns8:MegaMenuMetadataField_0" minOccurs="0"/>
                <xsd:element ref="ns8:MetadataField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31a23-c5ca-4660-a45b-ce709fb4821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list="{32d39d6b-f371-4f6f-98bd-cdcee545093e}" ma:internalName="TaxCatchAll" ma:showField="CatchAllData" ma:web="78f31a23-c5ca-4660-a45b-ce709fb482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9c703-e1e4-4477-b044-b96d8cdcfdc3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hidden="true" ma:list="{7df8c752-c4b8-4cac-b6ae-43002d2e1d16}" ma:internalName="TaxCatchAllLabel" ma:readOnly="true" ma:showField="CatchAllDataLabel" ma:web="5819c703-e1e4-4477-b044-b96d8cdc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A659-D594-4EAA-86AD-36364E5551EF" elementFormDefault="qualified">
    <xsd:import namespace="http://schemas.microsoft.com/office/2006/documentManagement/types"/>
    <xsd:import namespace="http://schemas.microsoft.com/office/infopath/2007/PartnerControls"/>
    <xsd:element name="Meeting" ma:index="10" nillable="true" ma:displayName="Meeting" ma:format="DateOnly" ma:internalName="Meetin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da68c-fde7-437d-9956-f742b025d382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format="Dropdown" ma:internalName="Category">
      <xsd:simpleType>
        <xsd:union memberTypes="dms:Text">
          <xsd:simpleType>
            <xsd:restriction base="dms:Choice">
              <xsd:enumeration value="Certification"/>
              <xsd:enumeration value="Distance Learning Addendum"/>
              <xsd:enumeration value="Substantive Change"/>
              <xsd:enumeration value="Program Review"/>
              <xsd:enumeration value="Contact Policy"/>
              <xsd:enumeration value="Authentication"/>
              <xsd:enumeration value="Surveys"/>
              <xsd:enumeration value="ELI"/>
              <xsd:enumeration value="Guidelines and Plans"/>
              <xsd:enumeration value="Student Support"/>
              <xsd:enumeration value="Office Hours"/>
              <xsd:enumeration value="Accessibility"/>
              <xsd:enumeration value="Blackboar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9537a-896e-41de-bdb5-dc5f79b571e9" elementFormDefault="qualified">
    <xsd:import namespace="http://schemas.microsoft.com/office/2006/documentManagement/types"/>
    <xsd:import namespace="http://schemas.microsoft.com/office/infopath/2007/PartnerControls"/>
    <xsd:element name="Date_x0020_For_x0020_Calendar" ma:index="13" nillable="true" ma:displayName="Date For Calendar" ma:format="DateOnly" ma:internalName="Date_x0020_For_x0020_Calendar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a659-d594-4eaa-86ad-36364e5551ef" elementFormDefault="qualified">
    <xsd:import namespace="http://schemas.microsoft.com/office/2006/documentManagement/types"/>
    <xsd:import namespace="http://schemas.microsoft.com/office/infopath/2007/PartnerControls"/>
    <xsd:element name="gbc8405dca4941078f0886dc25e039d1" ma:index="15" nillable="true" ma:taxonomy="true" ma:internalName="gbc8405dca4941078f0886dc25e039d1" ma:taxonomyFieldName="Document_x0020_Purpose" ma:displayName="Document Purpose" ma:default="" ma:fieldId="{0bc8405d-ca49-4107-8f08-86dc25e039d1}" ma:sspId="cbf6fafc-01b0-4807-b999-9ea966d99999" ma:termSetId="ddfed7e0-0ee2-4879-bad9-5971588760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4475faa6db54f05afc80ceea036943a" ma:index="17" nillable="true" ma:taxonomy="true" ma:internalName="g4475faa6db54f05afc80ceea036943a" ma:taxonomyFieldName="Evidence_x0020_Standard" ma:displayName="Evidence Standard" ma:default="" ma:fieldId="{04475faa-6db5-4f05-afc8-0ceea036943a}" ma:sspId="cbf6fafc-01b0-4807-b999-9ea966d99999" ma:termSetId="c2f56ab4-fa9c-4c0a-8d4d-612dda98884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5d109-b645-4388-833a-b623d106bd1f" elementFormDefault="qualified">
    <xsd:import namespace="http://schemas.microsoft.com/office/2006/documentManagement/types"/>
    <xsd:import namespace="http://schemas.microsoft.com/office/infopath/2007/PartnerControls"/>
    <xsd:element name="MegaMenuMetadataField_0" ma:index="19" nillable="true" ma:displayName="MegaMenuMetadataField_0" ma:hidden="true" ma:internalName="MegaMenuMetadataField_0">
      <xsd:simpleType>
        <xsd:restriction base="dms:Note"/>
      </xsd:simpleType>
    </xsd:element>
    <xsd:element name="MetadataField_0" ma:index="20" nillable="true" ma:displayName="MetadataField_0" ma:internalName="MetadataField_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6ada68c-fde7-437d-9956-f742b025d382" xsi:nil="true"/>
    <MegaMenuMetadataField_0 xmlns="d0e5d109-b645-4388-833a-b623d106bd1f" xsi:nil="true"/>
    <Meeting xmlns="65DFA659-D594-4EAA-86AD-36364E5551EF">2024-10-01T07:00:00+00:00</Meeting>
    <gbc8405dca4941078f0886dc25e039d1 xmlns="65dfa659-d594-4eaa-86ad-36364e5551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Background Information</TermName>
          <TermId xmlns="http://schemas.microsoft.com/office/infopath/2007/PartnerControls">5847a97d-4637-4467-a9e2-a778d202275a</TermId>
        </TermInfo>
      </Terms>
    </gbc8405dca4941078f0886dc25e039d1>
    <TaxCatchAll xmlns="78f31a23-c5ca-4660-a45b-ce709fb48214">
      <Value>875</Value>
      <Value>1116</Value>
    </TaxCatchAll>
    <Date_x0020_For_x0020_Calendar xmlns="60e9537a-896e-41de-bdb5-dc5f79b571e9" xsi:nil="true"/>
    <MetadataField_0 xmlns="d0e5d109-b645-4388-833a-b623d106bd1f" xsi:nil="true"/>
    <PublishingStartDate xmlns="http://schemas.microsoft.com/sharepoint/v3" xsi:nil="true"/>
    <g4475faa6db54f05afc80ceea036943a xmlns="65dfa659-d594-4eaa-86ad-36364e5551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 IV</TermName>
          <TermId xmlns="http://schemas.microsoft.com/office/infopath/2007/PartnerControls">163a0db1-aaa4-46d0-9140-68d222e9264c</TermId>
        </TermInfo>
      </Terms>
    </g4475faa6db54f05afc80ceea036943a>
  </documentManagement>
</p:properties>
</file>

<file path=customXml/itemProps1.xml><?xml version="1.0" encoding="utf-8"?>
<ds:datastoreItem xmlns:ds="http://schemas.openxmlformats.org/officeDocument/2006/customXml" ds:itemID="{62B33C64-63C7-40A5-A385-742FE8B7F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f31a23-c5ca-4660-a45b-ce709fb48214"/>
    <ds:schemaRef ds:uri="5819c703-e1e4-4477-b044-b96d8cdcfdc3"/>
    <ds:schemaRef ds:uri="65DFA659-D594-4EAA-86AD-36364E5551EF"/>
    <ds:schemaRef ds:uri="b6ada68c-fde7-437d-9956-f742b025d382"/>
    <ds:schemaRef ds:uri="60e9537a-896e-41de-bdb5-dc5f79b571e9"/>
    <ds:schemaRef ds:uri="65dfa659-d594-4eaa-86ad-36364e5551ef"/>
    <ds:schemaRef ds:uri="d0e5d109-b645-4388-833a-b623d106b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57E219-1548-42C7-A7F3-FE59F491D1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C3B2B8-323F-4476-AF3A-5246FA04D8EA}">
  <ds:schemaRefs>
    <ds:schemaRef ds:uri="http://www.w3.org/XML/1998/namespace"/>
    <ds:schemaRef ds:uri="65DFA659-D594-4EAA-86AD-36364E5551EF"/>
    <ds:schemaRef ds:uri="http://schemas.microsoft.com/office/2006/documentManagement/types"/>
    <ds:schemaRef ds:uri="http://purl.org/dc/terms/"/>
    <ds:schemaRef ds:uri="60e9537a-896e-41de-bdb5-dc5f79b571e9"/>
    <ds:schemaRef ds:uri="65dfa659-d594-4eaa-86ad-36364e5551ef"/>
    <ds:schemaRef ds:uri="78f31a23-c5ca-4660-a45b-ce709fb48214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0e5d109-b645-4388-833a-b623d106bd1f"/>
    <ds:schemaRef ds:uri="b6ada68c-fde7-437d-9956-f742b025d382"/>
    <ds:schemaRef ds:uri="http://schemas.microsoft.com/office/2006/metadata/properties"/>
    <ds:schemaRef ds:uri="http://purl.org/dc/dcmitype/"/>
    <ds:schemaRef ds:uri="5819c703-e1e4-4477-b044-b96d8cdcfd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2022 - 2023 Current and Possible New Initiatives</vt:lpstr>
    </vt:vector>
  </TitlesOfParts>
  <Company>College of the Sequoias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2022 - 2023 Current and Possible New Initiatives</dc:title>
  <dc:subject/>
  <dc:creator>Juan Arzola</dc:creator>
  <cp:keywords/>
  <dc:description/>
  <cp:lastModifiedBy>Liana Craven</cp:lastModifiedBy>
  <cp:revision>3</cp:revision>
  <dcterms:created xsi:type="dcterms:W3CDTF">2024-09-27T21:16:00Z</dcterms:created>
  <dcterms:modified xsi:type="dcterms:W3CDTF">2024-09-27T21:16:00Z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0x010100A3D3DF9B8E0EDE429FC418B9D8D7C0CC</vt:lpwstr>
  </property>
  <property fmtid="{D5CDD505-2E9C-101B-9397-08002B2CF9AE}" pid="3" name="Document Purpose">
    <vt:lpwstr>875;#Background Information|5847a97d-4637-4467-a9e2-a778d202275a</vt:lpwstr>
  </property>
  <property fmtid="{D5CDD505-2E9C-101B-9397-08002B2CF9AE}" pid="4" name="MegaMenuMetadataField">
    <vt:lpwstr/>
  </property>
  <property fmtid="{D5CDD505-2E9C-101B-9397-08002B2CF9AE}" pid="5" name="Evidence Standard">
    <vt:lpwstr>1116;#Standard IV|163a0db1-aaa4-46d0-9140-68d222e9264c</vt:lpwstr>
  </property>
  <property fmtid="{D5CDD505-2E9C-101B-9397-08002B2CF9AE}" pid="6" name="MetadataField">
    <vt:lpwstr/>
  </property>
</Properties>
</file>